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F005D" w:rsidP="00D73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73695">
              <w:rPr>
                <w:rFonts w:ascii="Arial" w:hAnsi="Arial" w:cs="Arial"/>
                <w:sz w:val="22"/>
                <w:szCs w:val="22"/>
              </w:rPr>
              <w:t>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247A24">
              <w:rPr>
                <w:rFonts w:ascii="Arial" w:hAnsi="Arial" w:cs="Arial"/>
                <w:sz w:val="22"/>
                <w:szCs w:val="22"/>
              </w:rPr>
              <w:t>usunięcie drzewa</w:t>
            </w:r>
            <w:r w:rsidR="00247A2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247A24">
              <w:rPr>
                <w:rFonts w:ascii="Arial" w:hAnsi="Arial" w:cs="Arial"/>
                <w:sz w:val="22"/>
                <w:szCs w:val="22"/>
              </w:rPr>
              <w:t xml:space="preserve">:  topola osika 1 szt. </w:t>
            </w:r>
            <w:r w:rsidR="00247A24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247A24">
              <w:rPr>
                <w:rFonts w:ascii="Arial" w:hAnsi="Arial" w:cs="Arial"/>
                <w:sz w:val="22"/>
                <w:szCs w:val="22"/>
              </w:rPr>
              <w:t>i</w:t>
            </w:r>
            <w:r w:rsidR="00247A24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247A24">
              <w:rPr>
                <w:rFonts w:ascii="Arial" w:hAnsi="Arial" w:cs="Arial"/>
                <w:sz w:val="22"/>
                <w:szCs w:val="22"/>
              </w:rPr>
              <w:t>ej</w:t>
            </w:r>
            <w:r w:rsidR="00247A24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47A24">
              <w:rPr>
                <w:rFonts w:ascii="Arial" w:hAnsi="Arial" w:cs="Arial"/>
                <w:sz w:val="22"/>
                <w:szCs w:val="22"/>
              </w:rPr>
              <w:t xml:space="preserve">210/8 </w:t>
            </w:r>
            <w:r w:rsidR="00247A24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47A24">
              <w:rPr>
                <w:rFonts w:ascii="Arial" w:hAnsi="Arial" w:cs="Arial"/>
                <w:sz w:val="22"/>
                <w:szCs w:val="22"/>
              </w:rPr>
              <w:t>Zagorze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7A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247A24">
              <w:rPr>
                <w:rFonts w:ascii="Arial" w:hAnsi="Arial" w:cs="Arial"/>
                <w:sz w:val="22"/>
                <w:szCs w:val="22"/>
              </w:rPr>
              <w:t>9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47A24" w:rsidP="00005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 w:rsidR="001E14B3"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</w:t>
            </w:r>
            <w:r w:rsidR="00247A24">
              <w:rPr>
                <w:rFonts w:ascii="Arial" w:hAnsi="Arial" w:cs="Arial"/>
                <w:sz w:val="22"/>
                <w:szCs w:val="22"/>
              </w:rPr>
              <w:t>5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2405B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55CF6"/>
    <w:rsid w:val="000648C4"/>
    <w:rsid w:val="0007074F"/>
    <w:rsid w:val="000813C1"/>
    <w:rsid w:val="000816E7"/>
    <w:rsid w:val="00083679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A5DD9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A53"/>
    <w:rsid w:val="00342BCC"/>
    <w:rsid w:val="003434A9"/>
    <w:rsid w:val="00343CE8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4F449F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405B"/>
    <w:rsid w:val="008273E6"/>
    <w:rsid w:val="00827AA7"/>
    <w:rsid w:val="0083278C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2C9B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83BFE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695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2012-11-08T11:06:00Z</dcterms:created>
  <dcterms:modified xsi:type="dcterms:W3CDTF">2012-11-15T07:36:00Z</dcterms:modified>
</cp:coreProperties>
</file>