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D1" w:rsidRDefault="008039D1" w:rsidP="008039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039D1" w:rsidRDefault="008039D1" w:rsidP="008039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039D1" w:rsidRDefault="008039D1" w:rsidP="008039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8039D1" w:rsidTr="008039D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33/2013</w:t>
            </w:r>
          </w:p>
        </w:tc>
      </w:tr>
      <w:tr w:rsidR="008039D1" w:rsidTr="008039D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8039D1" w:rsidTr="008039D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8039D1" w:rsidTr="008039D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8039D1" w:rsidTr="008039D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</w:p>
          <w:p w:rsidR="008039D1" w:rsidRDefault="00AA68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 3 szt</w:t>
            </w:r>
            <w:r w:rsidR="00D72C43">
              <w:rPr>
                <w:rFonts w:ascii="Arial" w:hAnsi="Arial" w:cs="Arial"/>
              </w:rPr>
              <w:t xml:space="preserve">. z działki </w:t>
            </w:r>
            <w:proofErr w:type="spellStart"/>
            <w:r w:rsidR="00D72C43">
              <w:rPr>
                <w:rFonts w:ascii="Arial" w:hAnsi="Arial" w:cs="Arial"/>
              </w:rPr>
              <w:t>ewid</w:t>
            </w:r>
            <w:proofErr w:type="spellEnd"/>
            <w:r w:rsidR="00D72C43">
              <w:rPr>
                <w:rFonts w:ascii="Arial" w:hAnsi="Arial" w:cs="Arial"/>
              </w:rPr>
              <w:t xml:space="preserve">. 35/2 </w:t>
            </w:r>
            <w:r>
              <w:rPr>
                <w:rFonts w:ascii="Arial" w:hAnsi="Arial" w:cs="Arial"/>
              </w:rPr>
              <w:t xml:space="preserve">.  </w:t>
            </w:r>
            <w:r w:rsidR="008039D1">
              <w:rPr>
                <w:rFonts w:ascii="Arial" w:hAnsi="Arial" w:cs="Arial"/>
              </w:rPr>
              <w:t xml:space="preserve">obręb </w:t>
            </w:r>
            <w:r>
              <w:rPr>
                <w:rFonts w:ascii="Arial" w:hAnsi="Arial" w:cs="Arial"/>
              </w:rPr>
              <w:t>Zaskale</w:t>
            </w:r>
          </w:p>
        </w:tc>
      </w:tr>
      <w:tr w:rsidR="008039D1" w:rsidTr="008039D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</w:p>
          <w:p w:rsidR="008039D1" w:rsidRDefault="008039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AA68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T.6131.35</w:t>
            </w:r>
            <w:r w:rsidR="008039D1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8039D1" w:rsidTr="008039D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19.09.2013 r.</w:t>
            </w:r>
          </w:p>
        </w:tc>
      </w:tr>
      <w:tr w:rsidR="008039D1" w:rsidTr="008039D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039D1" w:rsidRDefault="008039D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31/2013</w:t>
            </w:r>
          </w:p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23.09.2013 r.</w:t>
            </w:r>
          </w:p>
        </w:tc>
      </w:tr>
      <w:tr w:rsidR="008039D1" w:rsidTr="008039D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039D1" w:rsidTr="008039D1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9D1" w:rsidRDefault="008039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B37721" w:rsidRDefault="00B37721"/>
    <w:sectPr w:rsidR="00B37721" w:rsidSect="00B3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9D1"/>
    <w:rsid w:val="008039D1"/>
    <w:rsid w:val="00AA68C7"/>
    <w:rsid w:val="00B37721"/>
    <w:rsid w:val="00D678E8"/>
    <w:rsid w:val="00D72C43"/>
    <w:rsid w:val="00F7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39D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2013-09-23T07:01:00Z</dcterms:created>
  <dcterms:modified xsi:type="dcterms:W3CDTF">2013-09-23T07:07:00Z</dcterms:modified>
</cp:coreProperties>
</file>