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C958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3</w:t>
            </w:r>
            <w:r w:rsidR="00C9580C"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C9580C" w:rsidP="00B065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 zezwalająca</w:t>
            </w:r>
            <w:r>
              <w:rPr>
                <w:rFonts w:asciiTheme="minorHAnsi" w:hAnsiTheme="minorHAnsi" w:cs="Arial"/>
              </w:rPr>
              <w:t xml:space="preserve"> na usunięcie drzew</w:t>
            </w:r>
            <w:r w:rsidRPr="00740EEB">
              <w:rPr>
                <w:rFonts w:asciiTheme="minorHAnsi" w:hAnsiTheme="minorHAnsi" w:cs="Arial"/>
              </w:rPr>
              <w:t xml:space="preserve"> z rodzaju</w:t>
            </w:r>
            <w:r>
              <w:rPr>
                <w:rFonts w:asciiTheme="minorHAnsi" w:hAnsiTheme="minorHAnsi" w:cs="Arial"/>
              </w:rPr>
              <w:t xml:space="preserve"> Dąb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7</w:t>
            </w:r>
            <w:r w:rsidRPr="00740EEB">
              <w:rPr>
                <w:rFonts w:asciiTheme="minorHAnsi" w:hAnsiTheme="minorHAnsi" w:cs="Arial"/>
              </w:rPr>
              <w:t xml:space="preserve"> szt. </w:t>
            </w:r>
            <w:r>
              <w:rPr>
                <w:rFonts w:asciiTheme="minorHAnsi" w:hAnsiTheme="minorHAnsi" w:cs="Arial"/>
              </w:rPr>
              <w:t xml:space="preserve">i Wierzba 4 szt. </w:t>
            </w:r>
            <w:r w:rsidRPr="00740EEB">
              <w:rPr>
                <w:rFonts w:asciiTheme="minorHAnsi" w:hAnsiTheme="minorHAnsi" w:cs="Arial"/>
              </w:rPr>
              <w:t xml:space="preserve">z </w:t>
            </w:r>
            <w:r>
              <w:rPr>
                <w:rFonts w:asciiTheme="minorHAnsi" w:hAnsiTheme="minorHAnsi" w:cs="Arial"/>
              </w:rPr>
              <w:t>działek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93/1 obręb Zagórze oraz 158 obręb Zaskale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DD04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</w:t>
            </w:r>
            <w:r w:rsidR="00DD04CE">
              <w:rPr>
                <w:rFonts w:ascii="Arial" w:hAnsi="Arial" w:cs="Arial"/>
                <w:sz w:val="22"/>
                <w:szCs w:val="22"/>
              </w:rPr>
              <w:t>6</w:t>
            </w:r>
            <w:r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40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6D7D67"/>
    <w:rsid w:val="007450F4"/>
    <w:rsid w:val="008E5A34"/>
    <w:rsid w:val="009A4A8D"/>
    <w:rsid w:val="00A1047B"/>
    <w:rsid w:val="00AB43D0"/>
    <w:rsid w:val="00B01AE9"/>
    <w:rsid w:val="00B10763"/>
    <w:rsid w:val="00B44C1D"/>
    <w:rsid w:val="00C9580C"/>
    <w:rsid w:val="00DA1F27"/>
    <w:rsid w:val="00DD04CE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2014-07-28T12:06:00Z</dcterms:created>
  <dcterms:modified xsi:type="dcterms:W3CDTF">2014-07-28T12:09:00Z</dcterms:modified>
</cp:coreProperties>
</file>